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AFM60E-TBAA004096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AFM60E-TBAA004096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a2a47243fbdad60ba2d398e4d321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AFM60E-TBAA004096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