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AHM36A-BDAC013x12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AHM36A-BDAC013x12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7927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a0d5c57d25842e36a6f77c2251c6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792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AHM36A-BDAC013x12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1082683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500400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500400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