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 Autonics E58SS6-400-3-N-24-C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 Autonics E58SS6-400-3-N-24-C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532d302e6652cb2822f6e0c296c4c70d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E58SS6-400-3-N-24-C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A2500004791R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84600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84600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