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E60H20-100-3-V-5-C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E60H20-100-3-V-5-C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5c420b4139e1d20f5766f17c76d0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E60H20-100-3-V-5-C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A2500001996R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