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HS35P 01024 T ABZ_ MI07 B E 100 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HS35P 01024 T ABZ_ MI07 B E 100 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64d4981767db85afd39068c545e6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HS35P 01024 T ABZ_ MI07 B E 100 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11128761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