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EP58SC10-256-3R-P-24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EP58SC10-256-3R-P-24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80206df5d668b059fb6defd144cef8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EP58SC10-256-3R-P-24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A2500008257R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