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EAM580R-BAF.7LC4.A3601.A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EAM580R-BAF.7LC4.A3601.A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108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b40ab880b41ea41fcf9684dbf9518e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108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EAM580R-BAF.7LC4.A3601.A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11189301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