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1000 I + FSL4 n=1150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1000 I + FSL4 n=1150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7f56ce232eb10c91bc839ec9facf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1000 I + FSL4 n=1150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