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EAM580R-SY6.7LC4.A3601.A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EAM580R-SY6.7LC4.A3601.A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87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4d8cf37f9142e12e52e84c726b17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87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EAM580R-SY6.7LC4.A3601.A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11214166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