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E40H12-360-3-V-5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E40H12-360-3-V-5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9a2634069e90743fd203ca2b6312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E40H12-360-3-V-5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A2500006176R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