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EIL580-TT12.5FE.02500.A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EIL580-TT12.5FE.02500.A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f73c6b8fffcef45d9b70ac4bb05e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EIL580-TT12.5FE.02500.A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11194498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