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E40HB12-1-2-V-5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E40HB12-1-2-V-5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da744e97e890ab677d7c6db383af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E40HB12-1-2-V-5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