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EP58SS6-128-3R-N-5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EP58SS6-128-3R-N-5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6a14ff875b0130ee1f907454ca63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EP58SS6-128-3R-N-5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