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E40HB10-12-2-T-24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E40HB10-12-2-T-24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7958a55971cddd48c4ba1d9a791412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E40HB10-12-2-T-24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A2500010201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