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1aa25f3b440fcdfd8fdaa088d224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