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E21132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E21132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58bc955ffc444a63bcfb32794670d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E21132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FE-50-V-V-X/2,5M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