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Banner DF-G3IR-KD-Q3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Banner DF-G3IR-KD-Q3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ca6548d4833a2aed981f54bbcfc0ec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DF-G3IR-KD-Q3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97713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