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FD-620-13B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FD-620-13B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131a0bb612fa4d473f8c5732f381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FD-620-13B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