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CSL505-R100-700-M8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CSL505-R100-700-M8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1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9bdcd2dfd39abac6165bb4b96d2c86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CSL505-R100-700-M8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50131358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212288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212288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