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MLG50N-3100P10801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MLG50N-3100P10801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52c1a7eb75028dab6ad525bca6f0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MLG50N-3100P10801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