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MLG30N-2520P10501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MLG30N-2520P10501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dd670c7a36dda8499c0a660fd1761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MLG30N-2520P10501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1219893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3505200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3505200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