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PBT4.5TMB5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PBT4.5TMB5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ccdafd216c5ba060728f9df43c38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PBT4.5TMB5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75874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