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SM312FVGQDP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SM312FVGQDP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6cbe782415982592da5921679482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SM312FVGQDP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50995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