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Baumer FVDK 10N66YS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Baumer FVDK 10N66YS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42636a091ee6908efe1daab83cc3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FVDK 10N66YS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11045464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189348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189348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